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60" w:rsidRPr="00431760" w:rsidRDefault="00855EBA" w:rsidP="00431760">
      <w:pPr>
        <w:spacing w:line="360" w:lineRule="auto"/>
        <w:rPr>
          <w:rFonts w:ascii="Arial" w:hAnsi="Arial" w:cs="Arial"/>
          <w:sz w:val="20"/>
          <w:szCs w:val="20"/>
        </w:rPr>
      </w:pPr>
      <w:r w:rsidRPr="000D1402">
        <w:rPr>
          <w:rFonts w:asciiTheme="minorHAnsi" w:hAnsiTheme="minorHAnsi" w:cstheme="minorHAnsi"/>
          <w:b/>
          <w:noProof/>
          <w:sz w:val="28"/>
          <w:szCs w:val="28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DE0B74" wp14:editId="046A5CB4">
                <wp:simplePos x="0" y="0"/>
                <wp:positionH relativeFrom="column">
                  <wp:posOffset>5178892</wp:posOffset>
                </wp:positionH>
                <wp:positionV relativeFrom="paragraph">
                  <wp:posOffset>-112848</wp:posOffset>
                </wp:positionV>
                <wp:extent cx="1720091" cy="1820545"/>
                <wp:effectExtent l="152400" t="114300" r="109220" b="122555"/>
                <wp:wrapNone/>
                <wp:docPr id="4" name="Kru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5265">
                          <a:off x="0" y="0"/>
                          <a:ext cx="1720091" cy="1820545"/>
                        </a:xfrm>
                        <a:prstGeom prst="pl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C3D65" w:rsidRPr="00A11BA1" w:rsidRDefault="00FC3D65" w:rsidP="00FC3D65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Gedrags</w:t>
                            </w:r>
                          </w:p>
                          <w:p w:rsidR="00FC3D65" w:rsidRDefault="00025CC8" w:rsidP="00FC3D65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D</w:t>
                            </w:r>
                            <w:r w:rsidR="00FC3D65" w:rsidRPr="00A11BA1">
                              <w:rPr>
                                <w:color w:val="FFFFFF" w:themeColor="background1"/>
                                <w:lang w:val="nl-BE"/>
                              </w:rPr>
                              <w:t>imensie</w:t>
                            </w:r>
                          </w:p>
                          <w:p w:rsidR="00025CC8" w:rsidRDefault="00025CC8" w:rsidP="00FC3D65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nl-BE"/>
                              </w:rPr>
                              <w:t>Tijds</w:t>
                            </w:r>
                          </w:p>
                          <w:p w:rsidR="00025CC8" w:rsidRPr="00A11BA1" w:rsidRDefault="00025CC8" w:rsidP="00FC3D65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nl-BE"/>
                              </w:rPr>
                              <w:t>dimensie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4" o:spid="_x0000_s1026" type="#_x0000_t11" style="position:absolute;margin-left:407.8pt;margin-top:-8.9pt;width:135.45pt;height:143.35pt;rotation:1698764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" fillcolor="#4f81bd" strokecolor="#385d8a" strokeweight="2pt">
                <v:textbox>
                  <w:txbxContent>
                    <w:p w:rsidR="00FC3D65" w:rsidRPr="00A11BA1" w:rsidRDefault="00FC3D65" w:rsidP="00FC3D65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Gedrags</w:t>
                      </w:r>
                    </w:p>
                    <w:p w:rsidR="00FC3D65" w:rsidRDefault="00025CC8" w:rsidP="00FC3D65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D</w:t>
                      </w:r>
                      <w:r w:rsidR="00FC3D65" w:rsidRPr="00A11BA1">
                        <w:rPr>
                          <w:color w:val="FFFFFF" w:themeColor="background1"/>
                          <w:lang w:val="nl-BE"/>
                        </w:rPr>
                        <w:t>imensie</w:t>
                      </w:r>
                    </w:p>
                    <w:p w:rsidR="00025CC8" w:rsidRDefault="00025CC8" w:rsidP="00FC3D65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>
                        <w:rPr>
                          <w:color w:val="FFFFFF" w:themeColor="background1"/>
                          <w:lang w:val="nl-BE"/>
                        </w:rPr>
                        <w:t>Tijds</w:t>
                      </w:r>
                    </w:p>
                    <w:p w:rsidR="00025CC8" w:rsidRPr="00A11BA1" w:rsidRDefault="00025CC8" w:rsidP="00FC3D65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>
                        <w:rPr>
                          <w:color w:val="FFFFFF" w:themeColor="background1"/>
                          <w:lang w:val="nl-BE"/>
                        </w:rPr>
                        <w:t>dimensie</w:t>
                      </w:r>
                    </w:p>
                  </w:txbxContent>
                </v:textbox>
              </v:shape>
            </w:pict>
          </mc:Fallback>
        </mc:AlternateContent>
      </w:r>
    </w:p>
    <w:p w:rsidR="00431760" w:rsidRPr="00431760" w:rsidRDefault="00431760" w:rsidP="00431760">
      <w:pPr>
        <w:spacing w:line="360" w:lineRule="auto"/>
        <w:rPr>
          <w:rFonts w:ascii="Arial" w:hAnsi="Arial" w:cs="Arial"/>
          <w:sz w:val="20"/>
          <w:szCs w:val="20"/>
        </w:rPr>
      </w:pPr>
    </w:p>
    <w:p w:rsidR="00457054" w:rsidRPr="00025CC8" w:rsidRDefault="00FC3D65" w:rsidP="00457054">
      <w:pPr>
        <w:spacing w:line="360" w:lineRule="auto"/>
        <w:jc w:val="both"/>
        <w:rPr>
          <w:rFonts w:ascii="Arial" w:hAnsi="Arial" w:cs="Arial"/>
          <w:b/>
          <w:sz w:val="32"/>
          <w:szCs w:val="32"/>
          <w:lang w:val="nl-BE"/>
        </w:rPr>
      </w:pPr>
      <w:r w:rsidRPr="00025CC8">
        <w:rPr>
          <w:rFonts w:ascii="Arial" w:hAnsi="Arial" w:cs="Arial"/>
          <w:b/>
          <w:sz w:val="32"/>
          <w:szCs w:val="32"/>
          <w:lang w:val="nl-BE"/>
        </w:rPr>
        <w:t xml:space="preserve">Gedrag: </w:t>
      </w:r>
      <w:r w:rsidR="00E30B94" w:rsidRPr="00025CC8">
        <w:rPr>
          <w:rFonts w:ascii="Arial" w:hAnsi="Arial" w:cs="Arial"/>
          <w:b/>
          <w:sz w:val="32"/>
          <w:szCs w:val="32"/>
          <w:lang w:val="nl-BE"/>
        </w:rPr>
        <w:t xml:space="preserve">Draagt het ouderbeleid ertoe bij </w:t>
      </w:r>
      <w:r w:rsidR="00457054" w:rsidRPr="00025CC8">
        <w:rPr>
          <w:rFonts w:ascii="Arial" w:hAnsi="Arial" w:cs="Arial"/>
          <w:b/>
          <w:sz w:val="32"/>
          <w:szCs w:val="32"/>
          <w:lang w:val="nl-BE"/>
        </w:rPr>
        <w:t>dat de</w:t>
      </w:r>
    </w:p>
    <w:p w:rsidR="00025CC8" w:rsidRDefault="00FC3D65" w:rsidP="00025CC8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025CC8">
        <w:rPr>
          <w:rFonts w:ascii="Arial" w:hAnsi="Arial" w:cs="Arial"/>
          <w:b/>
          <w:sz w:val="32"/>
          <w:szCs w:val="32"/>
          <w:lang w:val="nl-BE"/>
        </w:rPr>
        <w:t>ouders meer gebruikmaken van de mogelijkheden</w:t>
      </w:r>
      <w:r w:rsidRPr="00457054">
        <w:rPr>
          <w:rFonts w:ascii="Arial" w:hAnsi="Arial" w:cs="Arial"/>
          <w:sz w:val="32"/>
          <w:szCs w:val="32"/>
          <w:lang w:val="nl-BE"/>
        </w:rPr>
        <w:t>?</w:t>
      </w:r>
    </w:p>
    <w:p w:rsidR="00025CC8" w:rsidRPr="00025CC8" w:rsidRDefault="00025CC8" w:rsidP="00025CC8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237E61">
        <w:rPr>
          <w:rFonts w:ascii="Arial" w:hAnsi="Arial" w:cs="Arial"/>
          <w:b/>
          <w:sz w:val="32"/>
          <w:szCs w:val="32"/>
          <w:lang w:val="nl-BE"/>
        </w:rPr>
        <w:t xml:space="preserve">Tijd: Draagt het ouderbeleid ertoe bij dat de </w:t>
      </w:r>
    </w:p>
    <w:p w:rsidR="00025CC8" w:rsidRPr="00237E61" w:rsidRDefault="00025CC8" w:rsidP="00025CC8">
      <w:pPr>
        <w:spacing w:line="360" w:lineRule="auto"/>
        <w:jc w:val="both"/>
        <w:rPr>
          <w:rFonts w:ascii="Calibri" w:hAnsi="Calibri"/>
          <w:b/>
          <w:sz w:val="32"/>
          <w:szCs w:val="32"/>
          <w:lang w:val="nl-BE"/>
        </w:rPr>
      </w:pPr>
      <w:r w:rsidRPr="00237E61">
        <w:rPr>
          <w:rFonts w:ascii="Arial" w:hAnsi="Arial" w:cs="Arial"/>
          <w:b/>
          <w:sz w:val="32"/>
          <w:szCs w:val="32"/>
          <w:lang w:val="nl-BE"/>
        </w:rPr>
        <w:t>ouders meer tijd investeren in het onderwijs</w:t>
      </w:r>
      <w:r w:rsidRPr="00237E61">
        <w:rPr>
          <w:rFonts w:ascii="Calibri" w:hAnsi="Calibri"/>
          <w:b/>
          <w:sz w:val="32"/>
          <w:szCs w:val="32"/>
          <w:lang w:val="nl-BE"/>
        </w:rPr>
        <w:t>?</w:t>
      </w:r>
    </w:p>
    <w:p w:rsidR="00A31D04" w:rsidRPr="00457054" w:rsidRDefault="00A31D04" w:rsidP="00A31D04">
      <w:pPr>
        <w:rPr>
          <w:sz w:val="32"/>
          <w:szCs w:val="32"/>
        </w:rPr>
      </w:pPr>
    </w:p>
    <w:p w:rsidR="00457054" w:rsidRDefault="00A31D04" w:rsidP="00855EBA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855EBA">
        <w:rPr>
          <w:rFonts w:ascii="Arial" w:hAnsi="Arial" w:cs="Arial"/>
          <w:b/>
          <w:sz w:val="20"/>
          <w:szCs w:val="20"/>
          <w:u w:val="single"/>
          <w:lang w:val="nl-BE"/>
        </w:rPr>
        <w:t>VRAAG</w:t>
      </w:r>
      <w:r w:rsidRPr="00855EBA">
        <w:rPr>
          <w:rFonts w:ascii="Arial" w:hAnsi="Arial" w:cs="Arial"/>
          <w:b/>
          <w:sz w:val="20"/>
          <w:szCs w:val="20"/>
          <w:lang w:val="nl-BE"/>
        </w:rPr>
        <w:t xml:space="preserve">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40"/>
        <w:gridCol w:w="5740"/>
      </w:tblGrid>
      <w:tr w:rsidR="00DA27BE" w:rsidTr="004E576A">
        <w:tc>
          <w:tcPr>
            <w:tcW w:w="5740" w:type="dxa"/>
          </w:tcPr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>Hoe zorgen we er al voor dat ouders hun betrokkenheid omzetten in concreet waarneembaar gedrag?</w:t>
            </w:r>
          </w:p>
        </w:tc>
        <w:tc>
          <w:tcPr>
            <w:tcW w:w="5740" w:type="dxa"/>
          </w:tcPr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Hoe kunnen we er </w:t>
            </w:r>
            <w:r w:rsidRPr="008D55CB">
              <w:rPr>
                <w:rFonts w:ascii="Arial" w:hAnsi="Arial" w:cs="Arial"/>
                <w:sz w:val="20"/>
                <w:szCs w:val="20"/>
                <w:u w:val="single"/>
                <w:lang w:val="nl-BE"/>
              </w:rPr>
              <w:t>nog meer</w:t>
            </w: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 voor zorgen dat ouders hun betrokkenheid omzetten in concreet waarneembaar gedrag?</w:t>
            </w:r>
          </w:p>
        </w:tc>
      </w:tr>
      <w:tr w:rsidR="00DA27BE" w:rsidTr="004E576A">
        <w:tc>
          <w:tcPr>
            <w:tcW w:w="5740" w:type="dxa"/>
          </w:tcPr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DA27BE" w:rsidRDefault="00DA27BE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</w:tbl>
    <w:p w:rsidR="00DA27BE" w:rsidRDefault="00DA27BE" w:rsidP="00DA27B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A27BE" w:rsidRPr="00155B88" w:rsidRDefault="00DA27BE" w:rsidP="00DA27BE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VRAAG: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 Kijk naar de ouderbevraging bij het deeltje ‘</w:t>
      </w:r>
      <w:r>
        <w:rPr>
          <w:rFonts w:ascii="Arial" w:hAnsi="Arial" w:cs="Arial"/>
          <w:sz w:val="20"/>
          <w:szCs w:val="20"/>
          <w:lang w:val="nl-BE"/>
        </w:rPr>
        <w:t>Naar welke activiteit ga je en waarom?’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. Hoe denk je dat de ouders </w:t>
      </w:r>
      <w:r>
        <w:rPr>
          <w:rFonts w:ascii="Arial" w:hAnsi="Arial" w:cs="Arial"/>
          <w:sz w:val="20"/>
          <w:szCs w:val="20"/>
          <w:lang w:val="nl-BE"/>
        </w:rPr>
        <w:t>zullen antwoorden</w:t>
      </w:r>
      <w:r w:rsidRPr="00155B88">
        <w:rPr>
          <w:rFonts w:ascii="Arial" w:hAnsi="Arial" w:cs="Arial"/>
          <w:sz w:val="20"/>
          <w:szCs w:val="20"/>
          <w:lang w:val="nl-BE"/>
        </w:rPr>
        <w:t>?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 xml:space="preserve">Activiteiten die het hoogst scoren: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Default="00DA27BE" w:rsidP="00DA27BE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Vaakst ingevuld bij ‘waarom kom ik wel’: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Default="00DA27BE" w:rsidP="00DA27BE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Default="00DA27BE" w:rsidP="00DA27BE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Pr="00720B4A" w:rsidRDefault="00DA27BE" w:rsidP="00DA27BE">
      <w:pPr>
        <w:rPr>
          <w:lang w:val="nl-BE"/>
        </w:rPr>
      </w:pP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 xml:space="preserve">Activiteiten die het laagst scoren: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DA27BE" w:rsidRPr="00155B88" w:rsidRDefault="00DA27BE" w:rsidP="00DA27BE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Default="00DA27BE" w:rsidP="00DA27BE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Vaakst ingevuld bij ‘waarom kom ik niet’: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DA27BE" w:rsidRDefault="00DA27BE" w:rsidP="00DA27BE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DA27BE" w:rsidRPr="00155B88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0A4F27" w:rsidRPr="00DA27BE" w:rsidRDefault="00DA27BE" w:rsidP="00DA27BE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  <w:bookmarkStart w:id="0" w:name="_GoBack"/>
      <w:bookmarkEnd w:id="0"/>
    </w:p>
    <w:sectPr w:rsidR="000A4F27" w:rsidRPr="00DA27BE" w:rsidSect="00DA27BE">
      <w:pgSz w:w="12240" w:h="15840"/>
      <w:pgMar w:top="426" w:right="333" w:bottom="709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22D9"/>
    <w:multiLevelType w:val="hybridMultilevel"/>
    <w:tmpl w:val="4F14468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60D48"/>
    <w:multiLevelType w:val="hybridMultilevel"/>
    <w:tmpl w:val="615680E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8F01C9"/>
    <w:multiLevelType w:val="hybridMultilevel"/>
    <w:tmpl w:val="679AD9A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E2C3A"/>
    <w:multiLevelType w:val="hybridMultilevel"/>
    <w:tmpl w:val="DACAF54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60"/>
    <w:rsid w:val="00025CC8"/>
    <w:rsid w:val="000A4F27"/>
    <w:rsid w:val="000C5478"/>
    <w:rsid w:val="002743E8"/>
    <w:rsid w:val="00431760"/>
    <w:rsid w:val="00457054"/>
    <w:rsid w:val="005F0160"/>
    <w:rsid w:val="00636D07"/>
    <w:rsid w:val="00720B4A"/>
    <w:rsid w:val="00826465"/>
    <w:rsid w:val="00855EBA"/>
    <w:rsid w:val="009D6548"/>
    <w:rsid w:val="00A31D04"/>
    <w:rsid w:val="00BE1C25"/>
    <w:rsid w:val="00DA27BE"/>
    <w:rsid w:val="00E30B94"/>
    <w:rsid w:val="00F453DC"/>
    <w:rsid w:val="00FC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FC3D65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6D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6D07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A31D04"/>
    <w:pPr>
      <w:ind w:left="720"/>
      <w:contextualSpacing/>
    </w:pPr>
  </w:style>
  <w:style w:type="table" w:styleId="Tabelraster">
    <w:name w:val="Table Grid"/>
    <w:basedOn w:val="Standaardtabel"/>
    <w:rsid w:val="00DA27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FC3D65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6D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6D07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A31D04"/>
    <w:pPr>
      <w:ind w:left="720"/>
      <w:contextualSpacing/>
    </w:pPr>
  </w:style>
  <w:style w:type="table" w:styleId="Tabelraster">
    <w:name w:val="Table Grid"/>
    <w:basedOn w:val="Standaardtabel"/>
    <w:rsid w:val="00DA27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2263F966</Template>
  <TotalTime>9</TotalTime>
  <Pages>1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9</cp:revision>
  <dcterms:created xsi:type="dcterms:W3CDTF">2011-12-06T14:10:00Z</dcterms:created>
  <dcterms:modified xsi:type="dcterms:W3CDTF">2011-12-08T11:23:00Z</dcterms:modified>
</cp:coreProperties>
</file>