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2A4" w:rsidRDefault="006022A4" w:rsidP="00C600C8">
      <w:pPr>
        <w:jc w:val="center"/>
        <w:rPr>
          <w:b/>
          <w:lang w:val="fr-BE"/>
        </w:rPr>
      </w:pPr>
    </w:p>
    <w:p w:rsidR="00FB7A1D" w:rsidRPr="00C600C8" w:rsidRDefault="00FB7A1D" w:rsidP="00C600C8">
      <w:pPr>
        <w:jc w:val="center"/>
        <w:rPr>
          <w:b/>
          <w:lang w:val="fr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E096F" w:rsidRPr="004E096F" w:rsidTr="004E096F">
        <w:tc>
          <w:tcPr>
            <w:tcW w:w="4606" w:type="dxa"/>
            <w:tcBorders>
              <w:bottom w:val="single" w:sz="4" w:space="0" w:color="auto"/>
            </w:tcBorders>
          </w:tcPr>
          <w:p w:rsidR="004E096F" w:rsidRPr="004E0B7B" w:rsidRDefault="004E096F" w:rsidP="004E096F">
            <w:r w:rsidRPr="004E0B7B">
              <w:t xml:space="preserve">Arbeid </w:t>
            </w:r>
          </w:p>
          <w:p w:rsidR="004E096F" w:rsidRPr="00052273" w:rsidRDefault="00052273" w:rsidP="004E096F">
            <w:r w:rsidRPr="00052273">
              <w:t>I</w:t>
            </w:r>
            <w:r w:rsidR="004E096F" w:rsidRPr="00052273">
              <w:t>nkomen</w:t>
            </w:r>
          </w:p>
          <w:p w:rsidR="00052273" w:rsidRPr="00052273" w:rsidRDefault="00052273" w:rsidP="004E096F">
            <w:r w:rsidRPr="00052273">
              <w:t>Werkloosheid</w:t>
            </w:r>
          </w:p>
          <w:p w:rsidR="00052273" w:rsidRPr="00052273" w:rsidRDefault="00052273" w:rsidP="004E096F">
            <w:r w:rsidRPr="00052273">
              <w:t>Handenarbeid</w:t>
            </w:r>
          </w:p>
          <w:p w:rsidR="00052273" w:rsidRPr="00052273" w:rsidRDefault="00052273" w:rsidP="004E096F">
            <w:r w:rsidRPr="00052273">
              <w:t>Ontslag</w:t>
            </w:r>
          </w:p>
          <w:p w:rsidR="00052273" w:rsidRDefault="00052273" w:rsidP="004E096F">
            <w:r>
              <w:t>Interimjobs</w:t>
            </w:r>
          </w:p>
          <w:p w:rsidR="00052273" w:rsidRDefault="00052273" w:rsidP="004E096F">
            <w:r>
              <w:t>Werk-onzekerheid</w:t>
            </w:r>
          </w:p>
          <w:p w:rsidR="00052273" w:rsidRDefault="00052273" w:rsidP="004E096F">
            <w:r>
              <w:t>Discriminatie op het werk</w:t>
            </w:r>
          </w:p>
          <w:p w:rsidR="00052273" w:rsidRDefault="00052273" w:rsidP="004E096F"/>
          <w:p w:rsidR="00052273" w:rsidRDefault="00052273" w:rsidP="004E096F">
            <w:r>
              <w:t>Laag inkomen</w:t>
            </w:r>
          </w:p>
          <w:p w:rsidR="00052273" w:rsidRDefault="00052273" w:rsidP="004E096F">
            <w:r>
              <w:t>Leefloon</w:t>
            </w:r>
          </w:p>
          <w:p w:rsidR="00052273" w:rsidRDefault="00052273" w:rsidP="004E096F">
            <w:r>
              <w:t>OCMW</w:t>
            </w:r>
          </w:p>
          <w:p w:rsidR="00052273" w:rsidRDefault="00052273" w:rsidP="004E096F">
            <w:r>
              <w:t>Schulden</w:t>
            </w:r>
          </w:p>
          <w:p w:rsidR="00052273" w:rsidRDefault="00052273" w:rsidP="004E096F">
            <w:r>
              <w:t>Kinderbijslag</w:t>
            </w:r>
          </w:p>
          <w:p w:rsidR="00052273" w:rsidRDefault="00052273" w:rsidP="004E096F">
            <w:r>
              <w:t>Werkloosheidsuitkering</w:t>
            </w:r>
          </w:p>
          <w:p w:rsidR="00052273" w:rsidRDefault="00052273" w:rsidP="004E096F">
            <w:r>
              <w:t>Geldgebrek</w:t>
            </w:r>
          </w:p>
          <w:p w:rsidR="00052273" w:rsidRDefault="00052273" w:rsidP="004E096F">
            <w:r>
              <w:t>Budgetplanning</w:t>
            </w:r>
          </w:p>
          <w:p w:rsidR="00052273" w:rsidRPr="00052273" w:rsidRDefault="00052273" w:rsidP="004E096F">
            <w:r>
              <w:t>Geen zakgeld</w:t>
            </w:r>
          </w:p>
          <w:p w:rsidR="004E096F" w:rsidRPr="00052273" w:rsidRDefault="004E096F" w:rsidP="00201141"/>
        </w:tc>
        <w:tc>
          <w:tcPr>
            <w:tcW w:w="4606" w:type="dxa"/>
            <w:tcBorders>
              <w:bottom w:val="single" w:sz="4" w:space="0" w:color="auto"/>
            </w:tcBorders>
          </w:tcPr>
          <w:p w:rsidR="004E096F" w:rsidRDefault="004E096F" w:rsidP="004E096F">
            <w:r w:rsidRPr="004E096F">
              <w:t>G</w:t>
            </w:r>
            <w:r>
              <w:t>ezondheid</w:t>
            </w:r>
          </w:p>
          <w:p w:rsidR="004E096F" w:rsidRDefault="004E096F" w:rsidP="004E096F">
            <w:r>
              <w:t>vrije tijd</w:t>
            </w:r>
          </w:p>
          <w:p w:rsidR="004E096F" w:rsidRDefault="004E096F" w:rsidP="004E096F">
            <w:r w:rsidRPr="004E096F">
              <w:t>moeilijke gezinssituatie met veel stress en spanningen</w:t>
            </w:r>
          </w:p>
          <w:p w:rsidR="00052273" w:rsidRPr="004E096F" w:rsidRDefault="00052273" w:rsidP="004E096F"/>
          <w:p w:rsidR="004E096F" w:rsidRDefault="00052273" w:rsidP="00201141">
            <w:r>
              <w:t>Echtscheiding</w:t>
            </w:r>
          </w:p>
          <w:p w:rsidR="00052273" w:rsidRDefault="00052273" w:rsidP="00201141">
            <w:r>
              <w:t>Alleenstaande moeder</w:t>
            </w:r>
          </w:p>
          <w:p w:rsidR="00052273" w:rsidRDefault="00052273" w:rsidP="00201141">
            <w:r>
              <w:t>Geen kinderopvang</w:t>
            </w:r>
          </w:p>
          <w:p w:rsidR="00052273" w:rsidRDefault="00052273" w:rsidP="00201141">
            <w:r>
              <w:t>Veel ruzie</w:t>
            </w:r>
          </w:p>
          <w:p w:rsidR="00052273" w:rsidRDefault="00052273" w:rsidP="00201141">
            <w:r>
              <w:t>Drankprobleem</w:t>
            </w:r>
          </w:p>
          <w:p w:rsidR="00052273" w:rsidRDefault="00052273" w:rsidP="00201141">
            <w:r>
              <w:t>Mishandeling</w:t>
            </w:r>
          </w:p>
          <w:p w:rsidR="00052273" w:rsidRDefault="00052273" w:rsidP="00201141">
            <w:r>
              <w:t>Plaatsgebrek</w:t>
            </w:r>
          </w:p>
          <w:p w:rsidR="00052273" w:rsidRDefault="00052273" w:rsidP="00201141">
            <w:r>
              <w:t>Veel kinderen</w:t>
            </w:r>
          </w:p>
          <w:p w:rsidR="00052273" w:rsidRDefault="00052273" w:rsidP="00201141">
            <w:r>
              <w:t>Plaatsing van de kinderen</w:t>
            </w:r>
          </w:p>
          <w:p w:rsidR="00052273" w:rsidRDefault="00052273" w:rsidP="00201141">
            <w:r>
              <w:t>Jonge moeders</w:t>
            </w:r>
          </w:p>
          <w:p w:rsidR="00052273" w:rsidRDefault="00052273" w:rsidP="00201141">
            <w:r>
              <w:t>Ongewenste zwangerschap</w:t>
            </w:r>
          </w:p>
          <w:p w:rsidR="00052273" w:rsidRDefault="00052273" w:rsidP="00201141">
            <w:r>
              <w:t>Ouders zijn analfabeet</w:t>
            </w:r>
          </w:p>
          <w:p w:rsidR="00052273" w:rsidRDefault="00052273" w:rsidP="00201141">
            <w:r>
              <w:t>Jeugddelinquentie</w:t>
            </w:r>
          </w:p>
          <w:p w:rsidR="00052273" w:rsidRDefault="00052273" w:rsidP="00201141">
            <w:r>
              <w:t>Kinderen achter in ontwikkeling</w:t>
            </w:r>
          </w:p>
          <w:p w:rsidR="00052273" w:rsidRDefault="00052273" w:rsidP="00201141"/>
          <w:p w:rsidR="00052273" w:rsidRDefault="00052273" w:rsidP="00201141">
            <w:r>
              <w:t>Geen vakanties</w:t>
            </w:r>
          </w:p>
          <w:p w:rsidR="00052273" w:rsidRDefault="00052273" w:rsidP="00201141">
            <w:r>
              <w:t>Geen geld voor ontspanning</w:t>
            </w:r>
          </w:p>
          <w:p w:rsidR="00052273" w:rsidRDefault="00052273" w:rsidP="00201141">
            <w:r>
              <w:t>Geen cultuur</w:t>
            </w:r>
          </w:p>
          <w:p w:rsidR="00052273" w:rsidRDefault="00052273" w:rsidP="00201141">
            <w:r>
              <w:t>Slechte buurt om buiten te spelen</w:t>
            </w:r>
          </w:p>
          <w:p w:rsidR="00052273" w:rsidRDefault="00052273" w:rsidP="00201141">
            <w:r>
              <w:t>Stress</w:t>
            </w:r>
          </w:p>
          <w:p w:rsidR="00052273" w:rsidRDefault="00052273" w:rsidP="00201141">
            <w:r>
              <w:t>Rondhangen op straat</w:t>
            </w:r>
          </w:p>
          <w:p w:rsidR="00052273" w:rsidRDefault="00052273" w:rsidP="00201141"/>
          <w:p w:rsidR="00052273" w:rsidRDefault="00052273" w:rsidP="00201141">
            <w:r>
              <w:t>Geen geld voor ziekteverzekering</w:t>
            </w:r>
          </w:p>
          <w:p w:rsidR="00052273" w:rsidRDefault="00052273" w:rsidP="00201141">
            <w:r>
              <w:t>Geen geld voor de dokter</w:t>
            </w:r>
          </w:p>
          <w:p w:rsidR="00052273" w:rsidRDefault="00052273" w:rsidP="00201141">
            <w:r>
              <w:t>Geen geld voor medicijnen</w:t>
            </w:r>
          </w:p>
          <w:p w:rsidR="00052273" w:rsidRDefault="00052273" w:rsidP="00201141">
            <w:r>
              <w:t>Ongezonde voeding</w:t>
            </w:r>
          </w:p>
          <w:p w:rsidR="00052273" w:rsidRDefault="00052273" w:rsidP="00201141">
            <w:r>
              <w:t>Naar spoedafdeling i.p.v. dokter</w:t>
            </w:r>
          </w:p>
          <w:p w:rsidR="00052273" w:rsidRDefault="00052273" w:rsidP="00201141">
            <w:r>
              <w:t>Vaak ziek</w:t>
            </w:r>
          </w:p>
          <w:p w:rsidR="00052273" w:rsidRDefault="00052273" w:rsidP="00201141">
            <w:r>
              <w:t>Slechte verzorging</w:t>
            </w:r>
          </w:p>
          <w:p w:rsidR="00052273" w:rsidRDefault="00052273" w:rsidP="00201141">
            <w:r>
              <w:t>Slechte hygiëne</w:t>
            </w:r>
          </w:p>
          <w:p w:rsidR="00052273" w:rsidRPr="004E096F" w:rsidRDefault="00052273" w:rsidP="00201141"/>
        </w:tc>
      </w:tr>
      <w:tr w:rsidR="004E096F" w:rsidRPr="00DA1FF2" w:rsidTr="004E096F">
        <w:tc>
          <w:tcPr>
            <w:tcW w:w="4606" w:type="dxa"/>
          </w:tcPr>
          <w:p w:rsidR="004E096F" w:rsidRPr="00052273" w:rsidRDefault="00052273">
            <w:bookmarkStart w:id="0" w:name="_GoBack"/>
            <w:bookmarkEnd w:id="0"/>
            <w:r w:rsidRPr="00052273">
              <w:t>Krotwoning</w:t>
            </w:r>
          </w:p>
          <w:p w:rsidR="00052273" w:rsidRPr="00052273" w:rsidRDefault="00052273">
            <w:r w:rsidRPr="00052273">
              <w:t>Achtergestelde buurt</w:t>
            </w:r>
          </w:p>
          <w:p w:rsidR="00052273" w:rsidRPr="00052273" w:rsidRDefault="00052273">
            <w:r w:rsidRPr="00052273">
              <w:t>Kleine woning</w:t>
            </w:r>
          </w:p>
          <w:p w:rsidR="00052273" w:rsidRPr="00052273" w:rsidRDefault="00052273">
            <w:r w:rsidRPr="00052273">
              <w:t>Sociale woning</w:t>
            </w:r>
          </w:p>
          <w:p w:rsidR="00052273" w:rsidRDefault="00052273">
            <w:r>
              <w:t>Elektriciteit afgesloten</w:t>
            </w:r>
          </w:p>
          <w:p w:rsidR="00052273" w:rsidRDefault="00052273">
            <w:r>
              <w:t>Geen verwarming</w:t>
            </w:r>
          </w:p>
          <w:p w:rsidR="00052273" w:rsidRDefault="00052273">
            <w:r>
              <w:t>Uit huis gezet worden</w:t>
            </w:r>
          </w:p>
          <w:p w:rsidR="00052273" w:rsidRDefault="00052273">
            <w:r>
              <w:t>Veel verhuizen</w:t>
            </w:r>
          </w:p>
          <w:p w:rsidR="00052273" w:rsidRDefault="00052273">
            <w:r>
              <w:t>Gebrek aan sanitair</w:t>
            </w:r>
          </w:p>
          <w:p w:rsidR="00052273" w:rsidRDefault="00052273">
            <w:r>
              <w:t>Ongezonde vochtige woningen</w:t>
            </w:r>
          </w:p>
          <w:p w:rsidR="00052273" w:rsidRDefault="00052273">
            <w:r>
              <w:t>Veel lawaai</w:t>
            </w:r>
          </w:p>
          <w:p w:rsidR="00052273" w:rsidRDefault="00052273">
            <w:r>
              <w:t>Weinig hygiëne</w:t>
            </w:r>
          </w:p>
          <w:p w:rsidR="00052273" w:rsidRDefault="00052273">
            <w:r>
              <w:lastRenderedPageBreak/>
              <w:t>Gebrek aan ruimte</w:t>
            </w:r>
          </w:p>
          <w:p w:rsidR="00052273" w:rsidRPr="00052273" w:rsidRDefault="00052273">
            <w:r>
              <w:t>Geen tuin</w:t>
            </w:r>
          </w:p>
        </w:tc>
        <w:tc>
          <w:tcPr>
            <w:tcW w:w="4606" w:type="dxa"/>
          </w:tcPr>
          <w:p w:rsidR="004E096F" w:rsidRPr="004E0B7B" w:rsidRDefault="004E096F" w:rsidP="004E096F">
            <w:r w:rsidRPr="004E0B7B">
              <w:lastRenderedPageBreak/>
              <w:t xml:space="preserve">Onderwijs </w:t>
            </w:r>
          </w:p>
          <w:p w:rsidR="004E096F" w:rsidRPr="004E0B7B" w:rsidRDefault="00DA1FF2" w:rsidP="004E096F">
            <w:r w:rsidRPr="004E0B7B">
              <w:t>D</w:t>
            </w:r>
            <w:r w:rsidR="004E096F" w:rsidRPr="004E0B7B">
              <w:t xml:space="preserve">iploma </w:t>
            </w:r>
          </w:p>
          <w:p w:rsidR="004E096F" w:rsidRPr="004E0B7B" w:rsidRDefault="00DA1FF2" w:rsidP="004E096F">
            <w:r w:rsidRPr="004E0B7B">
              <w:t>K</w:t>
            </w:r>
            <w:r w:rsidR="004E096F" w:rsidRPr="004E0B7B">
              <w:t>ennis</w:t>
            </w:r>
          </w:p>
          <w:p w:rsidR="00DA1FF2" w:rsidRPr="004E0B7B" w:rsidRDefault="00DA1FF2" w:rsidP="004E096F"/>
          <w:p w:rsidR="00DA1FF2" w:rsidRPr="00DA1FF2" w:rsidRDefault="00DA1FF2" w:rsidP="004E096F">
            <w:r w:rsidRPr="00DA1FF2">
              <w:t xml:space="preserve">Leerproblemen </w:t>
            </w:r>
          </w:p>
          <w:p w:rsidR="00DA1FF2" w:rsidRPr="00DA1FF2" w:rsidRDefault="00DA1FF2" w:rsidP="004E096F">
            <w:r w:rsidRPr="00DA1FF2">
              <w:t>Negatief zelfbeeld</w:t>
            </w:r>
          </w:p>
          <w:p w:rsidR="00DA1FF2" w:rsidRPr="00DA1FF2" w:rsidRDefault="00DA1FF2" w:rsidP="004E096F">
            <w:r w:rsidRPr="00DA1FF2">
              <w:t>Niet op schoolreis kunnen gaan</w:t>
            </w:r>
          </w:p>
          <w:p w:rsidR="00DA1FF2" w:rsidRDefault="00DA1FF2" w:rsidP="004E096F">
            <w:r>
              <w:t>BSO</w:t>
            </w:r>
          </w:p>
          <w:p w:rsidR="00DA1FF2" w:rsidRDefault="00DA1FF2" w:rsidP="004E096F">
            <w:r>
              <w:t>Buitengewoon onderwijs</w:t>
            </w:r>
          </w:p>
          <w:p w:rsidR="00DA1FF2" w:rsidRDefault="00DA1FF2" w:rsidP="004E096F">
            <w:r>
              <w:t>Geen computer thuis</w:t>
            </w:r>
          </w:p>
          <w:p w:rsidR="00DA1FF2" w:rsidRDefault="00DA1FF2" w:rsidP="004E096F">
            <w:r>
              <w:t>Andere leefwereld</w:t>
            </w:r>
          </w:p>
          <w:p w:rsidR="00DA1FF2" w:rsidRDefault="00DA1FF2" w:rsidP="004E096F">
            <w:r>
              <w:t>Spijbelen</w:t>
            </w:r>
          </w:p>
          <w:p w:rsidR="00DA1FF2" w:rsidRDefault="00DA1FF2" w:rsidP="004E096F">
            <w:r>
              <w:lastRenderedPageBreak/>
              <w:t>Geen hulp bij huiswerk</w:t>
            </w:r>
          </w:p>
          <w:p w:rsidR="00DA1FF2" w:rsidRDefault="00DA1FF2" w:rsidP="004E096F">
            <w:r>
              <w:t>Onbeleefd</w:t>
            </w:r>
          </w:p>
          <w:p w:rsidR="00DA1FF2" w:rsidRDefault="00DA1FF2" w:rsidP="004E096F">
            <w:r>
              <w:t>Andere woordenschat</w:t>
            </w:r>
          </w:p>
          <w:p w:rsidR="00DA1FF2" w:rsidRDefault="00DA1FF2" w:rsidP="004E096F">
            <w:r>
              <w:t>Andere taal</w:t>
            </w:r>
          </w:p>
          <w:p w:rsidR="00DA1FF2" w:rsidRDefault="00DA1FF2" w:rsidP="004E096F">
            <w:r>
              <w:t>Alleen dialect spreken</w:t>
            </w:r>
          </w:p>
          <w:p w:rsidR="00DA1FF2" w:rsidRDefault="00DA1FF2" w:rsidP="004E096F">
            <w:r>
              <w:t>Weinig vrienden</w:t>
            </w:r>
          </w:p>
          <w:p w:rsidR="00DA1FF2" w:rsidRDefault="00DA1FF2" w:rsidP="004E096F">
            <w:r>
              <w:t>Vooroordelen</w:t>
            </w:r>
          </w:p>
          <w:p w:rsidR="00DA1FF2" w:rsidRDefault="00DA1FF2" w:rsidP="004E096F">
            <w:r>
              <w:t>Geen schoolgerief</w:t>
            </w:r>
          </w:p>
          <w:p w:rsidR="00DA1FF2" w:rsidRDefault="00DA1FF2" w:rsidP="004E096F">
            <w:r>
              <w:t>Geen diploma</w:t>
            </w:r>
          </w:p>
          <w:p w:rsidR="00DA1FF2" w:rsidRDefault="00DA1FF2" w:rsidP="004E096F">
            <w:r>
              <w:t>Drop-out</w:t>
            </w:r>
          </w:p>
          <w:p w:rsidR="00DA1FF2" w:rsidRDefault="00DA1FF2" w:rsidP="004E096F">
            <w:r>
              <w:t>Ongelijke kansen</w:t>
            </w:r>
          </w:p>
          <w:p w:rsidR="00DA1FF2" w:rsidRDefault="00DA1FF2" w:rsidP="004E096F">
            <w:r>
              <w:t>Geen plaats thuis voor huiswerk</w:t>
            </w:r>
          </w:p>
          <w:p w:rsidR="00DA1FF2" w:rsidRPr="00DA1FF2" w:rsidRDefault="00DA1FF2" w:rsidP="004E096F">
            <w:r>
              <w:t>Er niet bijhoren</w:t>
            </w:r>
          </w:p>
          <w:p w:rsidR="004E096F" w:rsidRPr="00DA1FF2" w:rsidRDefault="004E096F"/>
        </w:tc>
      </w:tr>
    </w:tbl>
    <w:p w:rsidR="004E096F" w:rsidRPr="00DA1FF2" w:rsidRDefault="004E096F"/>
    <w:p w:rsidR="004E096F" w:rsidRPr="00DA1FF2" w:rsidRDefault="004E096F"/>
    <w:p w:rsidR="004E096F" w:rsidRPr="004E096F" w:rsidRDefault="004E096F"/>
    <w:p w:rsidR="004E0B7B" w:rsidRDefault="004E0B7B">
      <w:r>
        <w:br w:type="page"/>
      </w:r>
    </w:p>
    <w:p w:rsidR="004E096F" w:rsidRPr="004E0B7B" w:rsidRDefault="004E096F" w:rsidP="004E0B7B">
      <w:pPr>
        <w:jc w:val="center"/>
        <w:rPr>
          <w:sz w:val="144"/>
          <w:szCs w:val="144"/>
        </w:rPr>
      </w:pPr>
    </w:p>
    <w:sectPr w:rsidR="004E096F" w:rsidRPr="004E0B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364"/>
    <w:rsid w:val="00052273"/>
    <w:rsid w:val="004E096F"/>
    <w:rsid w:val="004E0B7B"/>
    <w:rsid w:val="006022A4"/>
    <w:rsid w:val="00C600C8"/>
    <w:rsid w:val="00DA1FF2"/>
    <w:rsid w:val="00F43364"/>
    <w:rsid w:val="00FB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E09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E09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5AC2C293</Template>
  <TotalTime>11</TotalTime>
  <Pages>3</Pages>
  <Words>230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 De Bosschere</dc:creator>
  <cp:lastModifiedBy>Niki De Bosschere</cp:lastModifiedBy>
  <cp:revision>7</cp:revision>
  <dcterms:created xsi:type="dcterms:W3CDTF">2013-07-29T10:19:00Z</dcterms:created>
  <dcterms:modified xsi:type="dcterms:W3CDTF">2013-08-29T13:23:00Z</dcterms:modified>
</cp:coreProperties>
</file>